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农业行政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强制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流程图</w:t>
      </w:r>
    </w:p>
    <w:p>
      <w:pPr>
        <w:rPr>
          <w:rFonts w:ascii="宋体" w:hAnsi="宋体" w:eastAsia="宋体" w:cs="宋体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96520</wp:posOffset>
                </wp:positionV>
                <wp:extent cx="3971290" cy="333375"/>
                <wp:effectExtent l="6350" t="6350" r="22860" b="222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09345" y="1260475"/>
                          <a:ext cx="397129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1.7pt;margin-top:7.6pt;height:26.25pt;width:312.7pt;z-index:-251658240;v-text-anchor:middle;mso-width-relative:page;mso-height-relative:page;" fillcolor="#FFFFFF [3201]" filled="t" stroked="t" coordsize="21600,21600" o:gfxdata="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J/hxa2AAAAAkBAAAPAAAAAAAAAAEAIAAAACIAAABkcnMvZG93bnJldi54bWxQSwECFAAUAAAA&#10;CACHTuJATPS5DGACAACyBAAADgAAAAAAAAABACAAAAAnAQAAZHJzL2Uyb0RvYy54bWxQSwUGAAAA&#10;AAYABgBZAQAA+Q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652145</wp:posOffset>
                </wp:positionH>
                <wp:positionV relativeFrom="paragraph">
                  <wp:posOffset>384175</wp:posOffset>
                </wp:positionV>
                <wp:extent cx="3968115" cy="434340"/>
                <wp:effectExtent l="6350" t="6350" r="6985" b="165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85645" y="1831975"/>
                          <a:ext cx="3968115" cy="434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1.35pt;margin-top:30.25pt;height:34.2pt;width:312.45pt;z-index:-251657216;v-text-anchor:middle;mso-width-relative:page;mso-height-relative:page;" fillcolor="#FFFFFF [3201]" filled="t" stroked="t" coordsize="21600,21600" o:gfxdata="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pCQ79gAAAAKAQAADwAAAAAAAAABACAAAAAiAAAAZHJzL2Rvd25yZXYueG1sUEsBAhQA&#10;FAAAAAgAh07iQLi3Gs5kAgAAsgQAAA4AAAAAAAAAAQAgAAAAJwEAAGRycy9lMm9Eb2MueG1sUEsF&#10;BgAAAAAGAAYAWQEAAP0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发现行政相对人有涉嫌违法行为，依法应当采取行政强制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措施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审查批准行政强制措施</w:t>
      </w:r>
    </w:p>
    <w:p>
      <w:pPr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(紧急情况需当场实施行政强制措施的，依法补办批准手续)</w:t>
      </w:r>
    </w:p>
    <w:p>
      <w:pPr>
        <w:ind w:firstLine="2310" w:firstLineChars="1100"/>
        <w:jc w:val="both"/>
        <w:rPr>
          <w:rFonts w:ascii="宋体" w:hAnsi="宋体" w:eastAsia="宋体" w:cs="宋体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129540</wp:posOffset>
                </wp:positionV>
                <wp:extent cx="2729230" cy="320040"/>
                <wp:effectExtent l="6350" t="6350" r="7620" b="1651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59510" y="4676775"/>
                          <a:ext cx="2729230" cy="320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2pt;margin-top:10.2pt;height:25.2pt;width:214.9pt;z-index:-251639808;v-text-anchor:middle;mso-width-relative:page;mso-height-relative:page;" fillcolor="#FFFFFF [3201]" filled="t" stroked="t" coordsize="21600,21600" o:gfxdata="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R1nzjYAAAACQEAAA8AAAAAAAAAAQAgAAAAIgAAAGRycy9kb3ducmV2LnhtbFBLAQIU&#10;ABQAAAAIAIdO4kCLsrxTZQIAALQEAAAOAAAAAAAAAAEAIAAAACcBAABkcnMvZTJvRG9jLnhtbFBL&#10;BQYAAAAABgAGAFkBAAD+BQ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2721610</wp:posOffset>
                </wp:positionH>
                <wp:positionV relativeFrom="paragraph">
                  <wp:posOffset>148590</wp:posOffset>
                </wp:positionV>
                <wp:extent cx="2755265" cy="315595"/>
                <wp:effectExtent l="6350" t="6350" r="19685" b="2095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36365" y="2289175"/>
                          <a:ext cx="2755265" cy="3155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4.3pt;margin-top:11.7pt;height:24.85pt;width:216.95pt;z-index:-251655168;v-text-anchor:middle;mso-width-relative:page;mso-height-relative:page;" fillcolor="#FFFFFF [3201]" filled="t" stroked="t" coordsize="21600,21600" o:gfxdata="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Uj2uoNkAAAAJAQAADwAAAAAAAAABACAAAAAiAAAAZHJzL2Rvd25yZXYueG1sUEsB&#10;AhQAFAAAAAgAh07iQDwnvIFmAgAAsgQAAA4AAAAAAAAAAQAgAAAAKAEAAGRycy9lMm9Eb2MueG1s&#10;UEsFBgAAAAAGAAYAWQEAAAAG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经行政机关负责人审查，不采取行政强制措施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经</w:t>
      </w:r>
      <w:r>
        <w:rPr>
          <w:rFonts w:hint="default" w:ascii="Times New Roman" w:hAnsi="Times New Roman" w:cs="Times New Roman"/>
          <w:lang w:eastAsia="zh-CN"/>
        </w:rPr>
        <w:t>行政机关负责人</w:t>
      </w:r>
      <w:r>
        <w:rPr>
          <w:rFonts w:ascii="宋体" w:hAnsi="宋体" w:eastAsia="宋体" w:cs="宋体"/>
          <w:sz w:val="21"/>
          <w:szCs w:val="21"/>
        </w:rPr>
        <w:t>审查，采取行政强制措施</w:t>
      </w:r>
    </w:p>
    <w:p>
      <w:pPr>
        <w:ind w:firstLine="2310" w:firstLineChars="110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193675</wp:posOffset>
                </wp:positionV>
                <wp:extent cx="2719705" cy="411480"/>
                <wp:effectExtent l="6350" t="6350" r="17145" b="2032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82085" y="2693035"/>
                          <a:ext cx="2719705" cy="411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6.35pt;margin-top:15.25pt;height:32.4pt;width:214.15pt;z-index:-251653120;v-text-anchor:middle;mso-width-relative:page;mso-height-relative:page;" fillcolor="#FFFFFF [3201]" filled="t" stroked="t" coordsize="21600,21600" o:gfxdata="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9byYZ2QAAAAkBAAAPAAAAAAAAAAEAIAAAACIAAABkcnMvZG93bnJldi54bWxQSwEC&#10;FAAUAAAACACHTuJA2MQtLmUCAACyBAAADgAAAAAAAAABACAAAAAo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186055</wp:posOffset>
                </wp:positionV>
                <wp:extent cx="2757170" cy="435610"/>
                <wp:effectExtent l="6350" t="6350" r="17780" b="1524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9825" y="2723515"/>
                          <a:ext cx="2757170" cy="4356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45pt;margin-top:14.65pt;height:34.3pt;width:217.1pt;z-index:-251654144;v-text-anchor:middle;mso-width-relative:page;mso-height-relative:page;" fillcolor="#FFFFFF [3201]" filled="t" stroked="t" coordsize="21600,21600" o:gfxdata="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hof4cNkAAAAJAQAADwAAAAAAAAABACAAAAAiAAAAZHJzL2Rvd25yZXYueG1sUEsB&#10;AhQAFAAAAAgAh07iQNR7EwFmAgAAsgQAAA4AAAAAAAAAAQAgAAAAKAEAAGRycy9lMm9Eb2MueG1s&#10;UEsFBgAAAAAGAAYAWQEAAAAG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1"/>
          <w:szCs w:val="21"/>
        </w:rPr>
        <w:t>依法作出其他处理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ascii="宋体" w:hAnsi="宋体" w:eastAsia="宋体" w:cs="宋体"/>
          <w:sz w:val="21"/>
          <w:szCs w:val="21"/>
        </w:rPr>
        <w:t>通知当事人到场，二名以上执法人员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出示</w:t>
      </w:r>
    </w:p>
    <w:p>
      <w:pPr>
        <w:ind w:firstLine="4410" w:firstLineChars="2100"/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z w:val="21"/>
          <w:szCs w:val="21"/>
        </w:rPr>
        <w:t>执法证件</w: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398780</wp:posOffset>
                </wp:positionV>
                <wp:extent cx="3206115" cy="443230"/>
                <wp:effectExtent l="6350" t="6350" r="6985" b="762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4105" y="3409315"/>
                          <a:ext cx="3206115" cy="443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.15pt;margin-top:31.4pt;height:34.9pt;width:252.45pt;z-index:-251652096;v-text-anchor:middle;mso-width-relative:page;mso-height-relative:page;" fillcolor="#FFFFFF [3201]" filled="t" stroked="t" coordsize="21600,21600" o:gfxdata="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jDWNT2AAAAAkBAAAPAAAAAAAAAAEAIAAAACIAAABkcnMvZG93bnJldi54bWxQSwEC&#10;FAAUAAAACACHTuJArE9aumYCAACyBAAADgAAAAAAAAABACAAAAAn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3748405</wp:posOffset>
                </wp:positionH>
                <wp:positionV relativeFrom="paragraph">
                  <wp:posOffset>376555</wp:posOffset>
                </wp:positionV>
                <wp:extent cx="1349375" cy="495300"/>
                <wp:effectExtent l="6350" t="6350" r="15875" b="1270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18355" y="3500755"/>
                          <a:ext cx="134937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</w:pPr>
                            <w:r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  <w:t>人不到场的，邀请见证人到场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5.15pt;margin-top:29.65pt;height:39pt;width:106.25pt;z-index:-251651072;mso-width-relative:page;mso-height-relative:page;" fillcolor="#FFFFFF [3201]" filled="t" stroked="t" coordsize="21600,21600" o:gfxdata="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yfTu32AAAAAoBAAAPAAAAAAAAAAEA&#10;IAAAACIAAABkcnMvZG93bnJldi54bWxQSwECFAAUAAAACACHTuJAfLFgk0gCAAB5BAAADgAAAAAA&#10;AAABACAAAAAnAQAAZHJzL2Uyb0RvYy54bWxQSwUGAAAAAAYABgBZAQAA4QUAAAAA&#10;">
                <v:fill on="t" focussize="0,0"/>
                <v:stroke weight="1pt" color="#70AD47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人不到场的，邀请见证人到场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ascii="宋体" w:hAnsi="宋体" w:eastAsia="宋体" w:cs="宋体"/>
          <w:sz w:val="21"/>
          <w:szCs w:val="21"/>
        </w:rPr>
        <w:t>当事人到场的，告知当事人采取行政强制措施的理由、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</w:p>
    <w:p>
      <w:pPr>
        <w:ind w:firstLine="840" w:firstLineChars="4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依据以及当事人依法享有的权利和救济途径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</w:p>
    <w:p>
      <w:pPr>
        <w:ind w:firstLine="210" w:firstLineChars="100"/>
        <w:jc w:val="both"/>
        <w:rPr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2743200</wp:posOffset>
                </wp:positionV>
                <wp:extent cx="1047115" cy="269875"/>
                <wp:effectExtent l="6350" t="6350" r="13335" b="952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6015" y="6478905"/>
                          <a:ext cx="1047115" cy="269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pt;margin-top:216pt;height:21.25pt;width:82.45pt;z-index:-251644928;v-text-anchor:middle;mso-width-relative:page;mso-height-relative:page;" fillcolor="#FFFFFF [3201]" filled="t" stroked="t" coordsize="21600,21600" o:gfxdata="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8j4PZ2gAAAAoBAAAPAAAAAAAAAAEAIAAAACIAAABkcnMvZG93bnJldi54bWxQSwEC&#10;FAAUAAAACACHTuJAIlEmS2QCAAC0BAAADgAAAAAAAAABACAAAAAp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1189355</wp:posOffset>
                </wp:positionH>
                <wp:positionV relativeFrom="paragraph">
                  <wp:posOffset>2759075</wp:posOffset>
                </wp:positionV>
                <wp:extent cx="899160" cy="248285"/>
                <wp:effectExtent l="6350" t="6350" r="8890" b="1206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32355" y="6494145"/>
                          <a:ext cx="899160" cy="2482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65pt;margin-top:217.25pt;height:19.55pt;width:70.8pt;z-index:-251643904;v-text-anchor:middle;mso-width-relative:page;mso-height-relative:page;" fillcolor="#FFFFFF [3201]" filled="t" stroked="t" coordsize="21600,21600" o:gfxdata="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7Qt1PbAAAACwEAAA8AAAAAAAAAAQAgAAAAIgAAAGRycy9kb3ducmV2LnhtbFBL&#10;AQIUABQAAAAIAIdO4kBDlyzWZQIAALMEAAAOAAAAAAAAAAEAIAAAACoBAABkcnMvZTJvRG9jLnht&#10;bFBLBQYAAAAABgAGAFkBAAABBg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278765</wp:posOffset>
                </wp:positionH>
                <wp:positionV relativeFrom="paragraph">
                  <wp:posOffset>3164205</wp:posOffset>
                </wp:positionV>
                <wp:extent cx="4623435" cy="307340"/>
                <wp:effectExtent l="6350" t="6350" r="18415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10335" y="6776085"/>
                          <a:ext cx="4623435" cy="307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.95pt;margin-top:249.15pt;height:24.2pt;width:364.05pt;z-index:-251640832;v-text-anchor:middle;mso-width-relative:page;mso-height-relative:page;" fillcolor="#FFFFFF [3201]" filled="t" stroked="t" coordsize="21600,21600" o:gfxdata="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dniebaAAAACgEAAA8AAAAAAAAAAQAgAAAAIgAAAGRycy9kb3ducmV2LnhtbFBL&#10;AQIUABQAAAAIAIdO4kD819EeZgIAALQEAAAOAAAAAAAAAAEAIAAAACkBAABkcnMvZTJvRG9jLnht&#10;bFBLBQYAAAAABgAGAFkBAAABBg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1545590</wp:posOffset>
                </wp:positionV>
                <wp:extent cx="5539105" cy="449580"/>
                <wp:effectExtent l="6350" t="6350" r="17145" b="2032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2675" y="5498465"/>
                          <a:ext cx="5539105" cy="449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3pt;margin-top:121.7pt;height:35.4pt;width:436.15pt;z-index:-251646976;v-text-anchor:middle;mso-width-relative:page;mso-height-relative:page;" fillcolor="#FFFFFF [3201]" filled="t" stroked="t" coordsize="21600,21600" o:gfxdata="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XBjQjaAAAACgEAAA8AAAAAAAAAAQAgAAAAIgAAAGRycy9kb3ducmV2LnhtbFBL&#10;AQIUABQAAAAIAIdO4kBENUEGZgIAALQEAAAOAAAAAAAAAAEAIAAAACkBAABkcnMvZTJvRG9jLnht&#10;bFBLBQYAAAAABgAGAFkBAAABBg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-83185</wp:posOffset>
                </wp:positionH>
                <wp:positionV relativeFrom="paragraph">
                  <wp:posOffset>177800</wp:posOffset>
                </wp:positionV>
                <wp:extent cx="2400300" cy="264795"/>
                <wp:effectExtent l="6350" t="6350" r="12700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75055" y="3913505"/>
                          <a:ext cx="2400300" cy="264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55pt;margin-top:14pt;height:20.85pt;width:189pt;z-index:-251650048;v-text-anchor:middle;mso-width-relative:page;mso-height-relative:page;" fillcolor="#FFFFFF [3201]" filled="t" stroked="t" coordsize="21600,21600" o:gfxdata="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4hbUdkAAAAJAQAADwAAAAAAAAABACAAAAAiAAAAZHJzL2Rvd25yZXYueG1sUEsBAhQA&#10;FAAAAAgAh07iQODcx65jAgAAtAQAAA4AAAAAAAAAAQAgAAAAKAEAAGRycy9lMm9Eb2MueG1sUEsF&#10;BgAAAAAGAAYAWQEAAP0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2212975</wp:posOffset>
                </wp:positionH>
                <wp:positionV relativeFrom="paragraph">
                  <wp:posOffset>2741930</wp:posOffset>
                </wp:positionV>
                <wp:extent cx="1304925" cy="272415"/>
                <wp:effectExtent l="6350" t="6350" r="22225" b="69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2015" y="6471285"/>
                          <a:ext cx="1304925" cy="272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  <w:t>依法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解除强制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0"/>
                                <w:szCs w:val="20"/>
                                <w:lang w:eastAsia="zh-CN"/>
                              </w:rPr>
                              <w:t>措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4.25pt;margin-top:215.9pt;height:21.45pt;width:102.75pt;z-index:-251642880;v-text-anchor:middle;mso-width-relative:page;mso-height-relative:page;" fillcolor="#FFFFFF [3201]" filled="t" stroked="t" coordsize="21600,21600" o:gfxdata="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Hxv4B2gAAAAsBAAAPAAAAAAAAAAEAIAAAACIAAABkcnMvZG93bnJldi54&#10;bWxQSwECFAAUAAAACACHTuJA56eN+GoCAAC/BAAADgAAAAAAAAABACAAAAAp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依法</w:t>
                      </w: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  <w:t>解除强制</w:t>
                      </w:r>
                      <w:r>
                        <w:rPr>
                          <w:rFonts w:hint="eastAsia" w:ascii="宋体" w:hAnsi="宋体" w:eastAsia="宋体" w:cs="宋体"/>
                          <w:sz w:val="20"/>
                          <w:szCs w:val="20"/>
                          <w:lang w:eastAsia="zh-CN"/>
                        </w:rPr>
                        <w:t>措</w:t>
                      </w: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  <w:t>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3589655</wp:posOffset>
                </wp:positionH>
                <wp:positionV relativeFrom="paragraph">
                  <wp:posOffset>2743200</wp:posOffset>
                </wp:positionV>
                <wp:extent cx="1416050" cy="307975"/>
                <wp:effectExtent l="6350" t="6350" r="6350" b="952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49775" y="6456045"/>
                          <a:ext cx="1416050" cy="307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依法移送有关机关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65pt;margin-top:216pt;height:24.25pt;width:111.5pt;z-index:-251641856;v-text-anchor:middle;mso-width-relative:page;mso-height-relative:page;" fillcolor="#FFFFFF [3201]" filled="t" stroked="t" coordsize="21600,21600" o:gfxdata="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mFpkq2QAAAAsBAAAPAAAAAAAAAAEAIAAAACIAAABkcnMvZG93bnJldi54&#10;bWxQSwECFAAUAAAACACHTuJAepVbqWsCAAC/BAAADgAAAAAAAAABACAAAAAo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依法移送有关机关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838835</wp:posOffset>
                </wp:positionH>
                <wp:positionV relativeFrom="paragraph">
                  <wp:posOffset>1193165</wp:posOffset>
                </wp:positionV>
                <wp:extent cx="2514600" cy="228600"/>
                <wp:effectExtent l="6350" t="6350" r="8890" b="889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12315" y="4797425"/>
                          <a:ext cx="251460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6.05pt;margin-top:93.95pt;height:18pt;width:198pt;z-index:-251648000;v-text-anchor:middle;mso-width-relative:page;mso-height-relative:page;" fillcolor="#FFFFFF [3201]" filled="t" stroked="t" coordsize="21600,21600" o:gfxdata="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WIs4W2QAAAAsBAAAPAAAAAAAAAAEAIAAAACIAAABkcnMvZG93bnJldi54bWxQSwECFAAU&#10;AAAACACHTuJAkGtT7WICAAC0BAAADgAAAAAAAAABACAAAAAoAQAAZHJzL2Uyb0RvYy54bWxQSwUG&#10;AAAAAAYABgBZAQAA/A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2183765</wp:posOffset>
                </wp:positionV>
                <wp:extent cx="5524500" cy="396240"/>
                <wp:effectExtent l="6350" t="6350" r="16510" b="889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0775" y="5955665"/>
                          <a:ext cx="552450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5pt;margin-top:171.95pt;height:31.2pt;width:435pt;z-index:-251645952;v-text-anchor:middle;mso-width-relative:page;mso-height-relative:page;" fillcolor="#FFFFFF [3201]" filled="t" stroked="t" coordsize="21600,21600" o:gfxdata="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9zcjGdsAAAAKAQAADwAAAAAAAAABACAAAAAiAAAAZHJzL2Rvd25yZXYueG1s&#10;UEsBAhQAFAAAAAgAh07iQH7t3QxnAgAAtAQAAA4AAAAAAAAAAQAgAAAAKgEAAGRycy9lMm9Eb2Mu&#10;eG1sUEsFBgAAAAAGAAYAWQEAAAMG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560705</wp:posOffset>
                </wp:positionV>
                <wp:extent cx="4091940" cy="434340"/>
                <wp:effectExtent l="6350" t="6350" r="16510" b="1651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3195" y="4248785"/>
                          <a:ext cx="4091940" cy="434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.85pt;margin-top:44.15pt;height:34.2pt;width:322.2pt;z-index:-251649024;v-text-anchor:middle;mso-width-relative:page;mso-height-relative:page;" fillcolor="#FFFFFF [3201]" filled="t" stroked="t" coordsize="21600,21600" o:gfxdata="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LsnnDZAAAACQEAAA8AAAAAAAAAAQAgAAAAIgAAAGRycy9kb3ducmV2LnhtbFBLAQIU&#10;ABQAAAAIAIdO4kBQOI62ZAIAALQEAAAOAAAAAAAAAAEAIAAAACgBAABkcnMvZTJvRG9jLnhtbFBL&#10;BQYAAAAABgAGAFkBAAD+BQ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听取并审核当事人的陈述和申辩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</w:t>
      </w:r>
      <w:r>
        <w:rPr>
          <w:rFonts w:ascii="宋体" w:hAnsi="宋体" w:eastAsia="宋体" w:cs="宋体"/>
          <w:sz w:val="24"/>
          <w:szCs w:val="24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ascii="宋体" w:hAnsi="宋体" w:eastAsia="宋体" w:cs="宋体"/>
          <w:sz w:val="21"/>
          <w:szCs w:val="21"/>
        </w:rPr>
        <w:t>制作现场笔录，由当事人(或见证人)、执法人员签名或盖章确认，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1"/>
          <w:szCs w:val="21"/>
        </w:rPr>
        <w:t>向当事人送达行政强制措施决定书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</w:t>
      </w:r>
      <w:r>
        <w:rPr>
          <w:rFonts w:ascii="宋体" w:hAnsi="宋体" w:eastAsia="宋体" w:cs="宋体"/>
          <w:sz w:val="21"/>
          <w:szCs w:val="21"/>
        </w:rPr>
        <w:t>实施行政强制措施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查封、扣押:交付查封、扣押清单;对物品需要进行检测、检验、检疫或者技术鉴定的，应当书面告知当事人起止时间，费用由行政机关负担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ascii="宋体" w:hAnsi="宋体" w:eastAsia="宋体" w:cs="宋体"/>
          <w:sz w:val="21"/>
          <w:szCs w:val="21"/>
        </w:rPr>
        <w:t>30日内查清事实，作出处理决定;情况复杂的经行政机关负责人批准，可以延长，但是延长期限不得超过30日。法律、行政法规另有规定的除外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依法予以没收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依法予以销毁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1"/>
          <w:szCs w:val="21"/>
        </w:rPr>
        <w:t>↓</w:t>
      </w:r>
      <w:r>
        <w:rPr>
          <w:rFonts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sz w:val="21"/>
          <w:szCs w:val="21"/>
        </w:rPr>
        <w:t>结案(立卷归档)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960B4"/>
    <w:rsid w:val="05C307BF"/>
    <w:rsid w:val="0C2E25AF"/>
    <w:rsid w:val="0DA51E51"/>
    <w:rsid w:val="244556B9"/>
    <w:rsid w:val="274308A4"/>
    <w:rsid w:val="341160DB"/>
    <w:rsid w:val="343A7B26"/>
    <w:rsid w:val="38AB4610"/>
    <w:rsid w:val="45345BA0"/>
    <w:rsid w:val="459C24C0"/>
    <w:rsid w:val="4AF960B4"/>
    <w:rsid w:val="4D2221B4"/>
    <w:rsid w:val="51567AE6"/>
    <w:rsid w:val="527E4808"/>
    <w:rsid w:val="7451685C"/>
    <w:rsid w:val="770A2476"/>
    <w:rsid w:val="797B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2021-08-09T05:57:00Z</dcterms:created>
  <dc:creator>Administrator</dc:creator>
  <cp:lastModifiedBy>Administrator</cp:lastModifiedBy>
  <cp:lastPrinted>2026-02-05T05:13:00Z</cp:lastPrinted>
  <dcterms:modified xsi:type="dcterms:W3CDTF">2026-02-05T11:41:31Z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